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481955" cy="8020685"/>
            <wp:effectExtent b="0" l="0" r="0" t="0"/>
            <wp:docPr id="104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8020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485765" cy="7315200"/>
            <wp:effectExtent b="0" l="0" r="0" t="0"/>
            <wp:docPr id="104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731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486400" cy="7614285"/>
            <wp:effectExtent b="0" l="0" r="0" t="0"/>
            <wp:docPr id="104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14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480050" cy="7857490"/>
            <wp:effectExtent b="0" l="0" r="0" t="0"/>
            <wp:docPr id="104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7857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481320" cy="7524750"/>
            <wp:effectExtent b="0" l="0" r="0" t="0"/>
            <wp:docPr id="104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752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480685" cy="7589520"/>
            <wp:effectExtent b="0" l="0" r="0" t="0"/>
            <wp:docPr id="103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7589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481955" cy="7541895"/>
            <wp:effectExtent b="0" l="0" r="0" t="0"/>
            <wp:docPr id="103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7541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481955" cy="7646670"/>
            <wp:effectExtent b="0" l="0" r="0" t="0"/>
            <wp:docPr id="103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7646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482590" cy="8103235"/>
            <wp:effectExtent b="0" l="0" r="0" t="0"/>
            <wp:docPr id="103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8103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vertAlign w:val="baseline"/>
        </w:rPr>
      </w:pPr>
      <w:sdt>
        <w:sdtPr>
          <w:tag w:val="goog_rdk_1"/>
        </w:sdtPr>
        <w:sdtContent>
          <w:ins w:author="Martha Wangui" w:id="0" w:date="2021-02-10T14:14:55Z"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5485765" cy="7432675"/>
                  <wp:effectExtent b="0" l="0" r="0" t="0"/>
                  <wp:docPr id="104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7432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ins>
        </w:sdtContent>
      </w:sdt>
      <w:sdt>
        <w:sdtPr>
          <w:tag w:val="goog_rdk_2"/>
        </w:sdtPr>
        <w:sdtContent>
          <w:del w:author="Martha Wangui" w:id="0" w:date="2021-02-10T14:14:55Z"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5485765" cy="7432675"/>
                  <wp:effectExtent b="0" l="0" r="0" t="0"/>
                  <wp:docPr id="103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7432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del>
        </w:sdtContent>
      </w:sdt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2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JCPKuLkkb2VF31ExKQ+UQKQRLg==">AMUW2mU0v5aL022pFicoNFICsNwMrZ0neguYUndXEzM21aIqpgVFH4c11OvjP7mSXes/VpvM6+cZzVu/HFeWGSRsofNPGtE/fr26TNfTPWthehRfGKbPagOYvV/f5iBmdpOx+tD3zzYsUG824rLmNXzR5qFG0jyGcAAVEUSo6bS9GuFYYU0kkz6c/2reP92FQelnDSvpoiVTtotWnNyN6a005GnX3nMIt06mFfafhONtd7S/O1YbdHobNDOSzeXgLprkZB3PLZJnd4w1MLcCG6k4yZ0zGjwsJULdXSYvfXTpOMeU06S9ANBn8TesN7jUT5OoFOzjQPcSvq5QcQ8tBJby8SsueFeRIBusVvbd6oQ2wLhGsaMp9Ur5GuLlVmb9q4jG9b5Hr9vxF4adTiICakBQNvZDRw813R/JEQKKsZzAX5juMR8HRjA9FuffDqLgS7M3ovtui3+6D9ajgYmvgbfLg2f8yFCepRP/gGkyhCZxWvd7wJ4tyncxuekjnkwjDLdT24cFMyNsrA6+f4QwT6B5ignkIxXbqnkMWiaKG5D1zxUeLXgfJRWcAZo+CH0zRcQqXgmLdWL4LLyUyL1EZsd3FO3DIUPl7ktkYUbd1A16ub4Xu14/TDgM5a+RoNort95jnVv8OuMrtZlgfWFnPW7S4wrRWofD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2012-11-26T07:50:00Z</dcterms:created>
  <dc:creator>naz</dc:creator>
</cp:coreProperties>
</file>